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14 декабря состоится заседание Комиссии по конкурентному праву и антимонопольному законодательству Ассоциации юристов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13:44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декабря 2017 года в 14.00 состоится заседание Комиссии по конкурентному праву и антимонопольному законодательству Общероссийской общественной организации «Ассоциация юристов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примут участие заместитель руководителя ФАС России Сергей Пузыревский и начальник Правового управления ФАС России Артем Молчанов.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Вступительное слово сопредседателя Комиссии, заведующего кафедрой конкурентного права МГЮА, к.ю.н., доцента, заместителя руководителя ФАС России - С.А. Пузыревского.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Методы тарифного регулирования. 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«Естественная монополия», «Сеть», «Публичная служба»: признаки, сферы применения, соотношение категорий. 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Разное.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Садовая-Кудринская, д. 11, Зал Коллегии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тел.(499) 755-23-23 вн.088-233 или по электронной почте grigoriev@fas.gov.ru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