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назначен помощником председателя Правительства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2020, 13:27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11 ноября 2020 года, Игорь Артемьев распоряжением Правительства Российской Федерации освобожден от должности руководителя ФАС России и назначен помощником председателя Правительства Российской Федерации Михаила Мишустина.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возглавлял Федеральную антимонопольную службу с 2004 по 2020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