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встречи заместителя руководителя ФАС России Андрея Кашеварова  с представителями СМИ в Деловом клубе РИА Новости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ноября 2011, 17:19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ноября 2011 года в 13:00 заместитель руководителя Федеральной антимонопольной службы (ФАС России) Андрей Кашеваров – гость Делового клуба РИА Новости на Тверской (Саввинское подворье, ул. Тверская, 6/6, кв.184).</w:t>
      </w:r>
      <w:r>
        <w:br/>
      </w:r>
      <w:r>
        <w:t xml:space="preserve">
Тема встречи — «Конкуренция на финансовых рынках».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по тел: +7 495-645-6601 (7680); +7 926-776-1617; E-mail: a.borikova@rian.ru— Анжела Борикова.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